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43C8" w14:textId="1BFB8495" w:rsidR="007141D4" w:rsidRPr="007141D4" w:rsidRDefault="007141D4" w:rsidP="00F33A1D">
      <w:pPr>
        <w:spacing w:before="0" w:after="0"/>
        <w:rPr>
          <w:rFonts w:ascii="Times New Roman" w:hAnsi="Times New Roman"/>
          <w:b/>
          <w:kern w:val="2"/>
        </w:rPr>
      </w:pPr>
      <w:r w:rsidRPr="007141D4">
        <w:rPr>
          <w:rFonts w:ascii="Times New Roman" w:hAnsi="Times New Roman"/>
          <w:kern w:val="2"/>
        </w:rPr>
        <w:t>SFR-FZ.042.35.2024</w:t>
      </w:r>
      <w:r w:rsidR="00CE6FA6">
        <w:rPr>
          <w:rFonts w:ascii="Times New Roman" w:hAnsi="Times New Roman"/>
          <w:kern w:val="2"/>
        </w:rPr>
        <w:t xml:space="preserve">  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58A0A6A" w:rsidR="007141D4" w:rsidRPr="007141D4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</w:rPr>
      </w:pPr>
      <w:r w:rsidRPr="007141D4">
        <w:rPr>
          <w:rFonts w:ascii="Times New Roman" w:hAnsi="Times New Roman"/>
          <w:b/>
        </w:rPr>
        <w:t xml:space="preserve">UMOWA </w:t>
      </w:r>
      <w:r w:rsidR="00515367">
        <w:rPr>
          <w:rFonts w:ascii="Times New Roman" w:hAnsi="Times New Roman"/>
          <w:b/>
        </w:rPr>
        <w:t xml:space="preserve">nr </w:t>
      </w:r>
      <w:r w:rsidR="00147564">
        <w:rPr>
          <w:rFonts w:ascii="Times New Roman" w:hAnsi="Times New Roman"/>
          <w:b/>
        </w:rPr>
        <w:t>__</w:t>
      </w:r>
      <w:r w:rsidR="004529BC">
        <w:rPr>
          <w:rFonts w:ascii="Times New Roman" w:hAnsi="Times New Roman"/>
          <w:b/>
        </w:rPr>
        <w:t>/07/2024</w:t>
      </w:r>
      <w:r w:rsidR="00515367">
        <w:rPr>
          <w:rFonts w:ascii="Times New Roman" w:hAnsi="Times New Roman"/>
          <w:b/>
        </w:rPr>
        <w:t>..</w:t>
      </w:r>
    </w:p>
    <w:p w14:paraId="746D45E2" w14:textId="46BE62FE" w:rsidR="002A6C2F" w:rsidRDefault="000E5141" w:rsidP="002A6C2F">
      <w:pPr>
        <w:spacing w:before="0" w:after="0"/>
        <w:jc w:val="center"/>
        <w:rPr>
          <w:rFonts w:ascii="Times New Roman" w:hAnsi="Times New Roman"/>
          <w:b/>
          <w:kern w:val="3"/>
          <w:lang w:eastAsia="zh-CN"/>
        </w:rPr>
      </w:pPr>
      <w:r w:rsidRPr="000E5141">
        <w:rPr>
          <w:rFonts w:ascii="Times New Roman" w:hAnsi="Times New Roman"/>
          <w:kern w:val="2"/>
        </w:rPr>
        <w:t>na świadczenie usługi koordynowania projektu</w:t>
      </w:r>
      <w:r w:rsidR="002A6C2F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 </w:t>
      </w:r>
      <w:r w:rsidR="002A6C2F" w:rsidRPr="009A2AD1">
        <w:rPr>
          <w:rFonts w:ascii="Times New Roman" w:hAnsi="Times New Roman"/>
          <w:b/>
          <w:lang w:eastAsia="pl-PL"/>
        </w:rPr>
        <w:t xml:space="preserve">pn. </w:t>
      </w:r>
      <w:r w:rsidR="002A6C2F">
        <w:rPr>
          <w:rFonts w:ascii="Times New Roman" w:hAnsi="Times New Roman"/>
          <w:b/>
          <w:kern w:val="3"/>
          <w:lang w:eastAsia="zh-CN"/>
        </w:rPr>
        <w:t>„Cyberbezpieczna Gmina Kłomnice”</w:t>
      </w:r>
    </w:p>
    <w:p w14:paraId="7B9D02EF" w14:textId="77777777" w:rsidR="00A5667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32EC3397" w:rsidR="007141D4" w:rsidRPr="007141D4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Zawarta w dniu </w:t>
      </w:r>
      <w:r w:rsidR="004529BC">
        <w:rPr>
          <w:rFonts w:ascii="Times New Roman" w:hAnsi="Times New Roman"/>
        </w:rPr>
        <w:t>01.07.2024</w:t>
      </w:r>
      <w:r w:rsidR="005F17D2">
        <w:rPr>
          <w:rFonts w:ascii="Times New Roman" w:hAnsi="Times New Roman"/>
          <w:b/>
        </w:rPr>
        <w:t xml:space="preserve"> </w:t>
      </w:r>
      <w:r w:rsidRPr="007141D4">
        <w:rPr>
          <w:rFonts w:ascii="Times New Roman" w:hAnsi="Times New Roman"/>
        </w:rPr>
        <w:t>w Kłomnicach pomiędzy:</w:t>
      </w:r>
    </w:p>
    <w:p w14:paraId="6DD181E2" w14:textId="77777777" w:rsidR="00A5667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D7548">
        <w:rPr>
          <w:rFonts w:ascii="Times New Roman" w:hAnsi="Times New Roman"/>
          <w:b/>
        </w:rPr>
        <w:t xml:space="preserve">Gminą Kłomnice, ul. Strażacka 20, 42-270 Kłomnice, </w:t>
      </w:r>
      <w:r w:rsidRPr="00ED7548">
        <w:rPr>
          <w:rFonts w:ascii="Times New Roman" w:hAnsi="Times New Roman"/>
        </w:rPr>
        <w:t xml:space="preserve"> </w:t>
      </w:r>
    </w:p>
    <w:p w14:paraId="14A912D8" w14:textId="77777777" w:rsidR="00A5667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D7548">
        <w:rPr>
          <w:rFonts w:ascii="Times New Roman" w:hAnsi="Times New Roman"/>
          <w:bCs/>
        </w:rPr>
        <w:t>REGON: 151 39 79 83,</w:t>
      </w:r>
      <w:r w:rsidRPr="00ED7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D754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D754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D754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7141D4">
        <w:rPr>
          <w:kern w:val="2"/>
        </w:rPr>
        <w:t xml:space="preserve">reprezentowaną przez </w:t>
      </w:r>
    </w:p>
    <w:p w14:paraId="307F18E7" w14:textId="216BE398" w:rsidR="007141D4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b/>
          <w:kern w:val="2"/>
        </w:rPr>
        <w:t xml:space="preserve">P. </w:t>
      </w:r>
      <w:r w:rsidR="00F24C11">
        <w:rPr>
          <w:b/>
          <w:kern w:val="2"/>
        </w:rPr>
        <w:t>Piotra Juszczyka</w:t>
      </w:r>
      <w:r w:rsidRPr="007141D4">
        <w:rPr>
          <w:kern w:val="2"/>
        </w:rPr>
        <w:t xml:space="preserve"> –</w:t>
      </w:r>
      <w:r w:rsidR="00F24C11">
        <w:rPr>
          <w:kern w:val="2"/>
        </w:rPr>
        <w:t xml:space="preserve"> Wójta Gminy Kłomnice</w:t>
      </w:r>
      <w:r w:rsidRPr="007141D4">
        <w:t xml:space="preserve">, </w:t>
      </w:r>
    </w:p>
    <w:p w14:paraId="21C0C67B" w14:textId="5C115FA0" w:rsidR="005F17D2" w:rsidRPr="007141D4" w:rsidRDefault="005F17D2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  <w:kern w:val="2"/>
        </w:rPr>
        <w:t xml:space="preserve">P. Ewę Dąbrowską – </w:t>
      </w:r>
      <w:r w:rsidRPr="005F17D2">
        <w:rPr>
          <w:kern w:val="2"/>
        </w:rPr>
        <w:t>Skarbnik</w:t>
      </w:r>
      <w:r>
        <w:rPr>
          <w:kern w:val="2"/>
        </w:rPr>
        <w:t>,</w:t>
      </w:r>
      <w:r w:rsidRPr="005F17D2">
        <w:rPr>
          <w:kern w:val="2"/>
        </w:rPr>
        <w:t xml:space="preserve"> </w:t>
      </w:r>
    </w:p>
    <w:p w14:paraId="16EB1B61" w14:textId="430708FF" w:rsidR="007141D4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kern w:val="2"/>
        </w:rPr>
        <w:t xml:space="preserve">zwanym dalej </w:t>
      </w:r>
      <w:r w:rsidRPr="007141D4">
        <w:rPr>
          <w:b/>
          <w:kern w:val="2"/>
        </w:rPr>
        <w:t>Zamawiającym</w:t>
      </w:r>
    </w:p>
    <w:p w14:paraId="218E7324" w14:textId="77777777" w:rsidR="005F17D2" w:rsidRPr="007141D4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7141D4">
        <w:t>a</w:t>
      </w:r>
    </w:p>
    <w:p w14:paraId="2D399BB2" w14:textId="324960B7" w:rsidR="00D00330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>
        <w:rPr>
          <w:b/>
          <w:bCs/>
        </w:rPr>
        <w:t>…………………………………………………………………………..</w:t>
      </w:r>
      <w:r w:rsidR="004529BC">
        <w:rPr>
          <w:b/>
          <w:bCs/>
        </w:rPr>
        <w:t xml:space="preserve">, </w:t>
      </w:r>
    </w:p>
    <w:p w14:paraId="37ACC3EF" w14:textId="4BBDE35C" w:rsidR="007141D4" w:rsidRPr="00D00330" w:rsidRDefault="004529BC" w:rsidP="00F33A1D">
      <w:pPr>
        <w:pStyle w:val="BodyTextIndent31"/>
        <w:spacing w:line="360" w:lineRule="auto"/>
        <w:ind w:left="0" w:firstLine="0"/>
      </w:pPr>
      <w:r w:rsidRPr="00D00330">
        <w:t xml:space="preserve">NIP: </w:t>
      </w:r>
      <w:r w:rsidR="00147564">
        <w:t>……………….</w:t>
      </w:r>
      <w:r w:rsidR="00D00330" w:rsidRPr="00D00330">
        <w:t xml:space="preserve">, REGON: </w:t>
      </w:r>
      <w:r w:rsidR="00147564">
        <w:t>………………….</w:t>
      </w:r>
    </w:p>
    <w:p w14:paraId="79E5833C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reprezentowaną przez </w:t>
      </w:r>
    </w:p>
    <w:p w14:paraId="175E8D22" w14:textId="16DC63A5" w:rsidR="007141D4" w:rsidRPr="007141D4" w:rsidRDefault="00147564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</w:rPr>
        <w:t>…………………………………………..</w:t>
      </w:r>
    </w:p>
    <w:p w14:paraId="21590820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zwaną w dalszej części umowy </w:t>
      </w:r>
      <w:r w:rsidRPr="007141D4">
        <w:rPr>
          <w:b/>
          <w:bCs/>
        </w:rPr>
        <w:t>Wykonawcą</w:t>
      </w:r>
    </w:p>
    <w:p w14:paraId="6F900E83" w14:textId="77777777" w:rsidR="007141D4" w:rsidRP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1</w:t>
      </w:r>
    </w:p>
    <w:p w14:paraId="7F1FBFE6" w14:textId="5BBFB004" w:rsidR="00A56670" w:rsidRDefault="007141D4" w:rsidP="00A56670">
      <w:pPr>
        <w:pStyle w:val="BodyTextIndent31"/>
        <w:numPr>
          <w:ilvl w:val="0"/>
          <w:numId w:val="34"/>
        </w:numPr>
        <w:spacing w:line="360" w:lineRule="auto"/>
      </w:pPr>
      <w:r w:rsidRPr="007141D4">
        <w:t xml:space="preserve">Zamawiający zleca a Wykonawca zobowiązuje się do </w:t>
      </w:r>
      <w:r w:rsidR="00A56670" w:rsidRPr="00A56670">
        <w:rPr>
          <w:kern w:val="2"/>
        </w:rPr>
        <w:t xml:space="preserve">świadczenia usługi </w:t>
      </w:r>
      <w:r w:rsidR="00D30247" w:rsidRPr="00D30247">
        <w:rPr>
          <w:b/>
          <w:bCs/>
          <w:kern w:val="2"/>
        </w:rPr>
        <w:t>koordynowania</w:t>
      </w:r>
      <w:r w:rsidR="00A56670" w:rsidRPr="00D30247">
        <w:rPr>
          <w:b/>
          <w:bCs/>
          <w:lang w:eastAsia="pl-PL"/>
        </w:rPr>
        <w:t xml:space="preserve"> </w:t>
      </w:r>
      <w:r w:rsidR="00A56670" w:rsidRPr="00A56670">
        <w:rPr>
          <w:b/>
          <w:lang w:eastAsia="pl-PL"/>
        </w:rPr>
        <w:t xml:space="preserve">projektu pn. </w:t>
      </w:r>
      <w:r w:rsidR="00A56670" w:rsidRPr="00A56670">
        <w:rPr>
          <w:b/>
          <w:kern w:val="3"/>
        </w:rPr>
        <w:t>„Cyberbezpieczna Gmina Kłomnice”.</w:t>
      </w:r>
    </w:p>
    <w:p w14:paraId="40CF1597" w14:textId="15877F5D" w:rsidR="000E5141" w:rsidRPr="00F33A9F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L</w:t>
      </w:r>
      <w:r w:rsidRPr="00B86606">
        <w:rPr>
          <w:rFonts w:ascii="Times New Roman" w:hAnsi="Times New Roman"/>
          <w:kern w:val="2"/>
        </w:rPr>
        <w:t>iczba osób przewidzianych do wykonania zlecenia</w:t>
      </w:r>
      <w:r w:rsidRPr="00F33A9F">
        <w:rPr>
          <w:rFonts w:ascii="Times New Roman" w:hAnsi="Times New Roman"/>
          <w:kern w:val="2"/>
        </w:rPr>
        <w:t>: 1</w:t>
      </w:r>
      <w:r w:rsidR="00220518">
        <w:rPr>
          <w:rFonts w:ascii="Times New Roman" w:hAnsi="Times New Roman"/>
          <w:kern w:val="2"/>
        </w:rPr>
        <w:t xml:space="preserve"> lub 2</w:t>
      </w:r>
      <w:r w:rsidRPr="00F33A9F">
        <w:rPr>
          <w:rFonts w:ascii="Times New Roman" w:hAnsi="Times New Roman"/>
          <w:kern w:val="2"/>
        </w:rPr>
        <w:t>.</w:t>
      </w:r>
    </w:p>
    <w:p w14:paraId="637C1087" w14:textId="7869BD2C" w:rsidR="000E5141" w:rsidRPr="00F33A9F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 w:rsidRPr="00F33A9F">
        <w:rPr>
          <w:rFonts w:ascii="Times New Roman" w:hAnsi="Times New Roman"/>
          <w:kern w:val="2"/>
        </w:rPr>
        <w:t>Ilość godzin</w:t>
      </w:r>
      <w:r>
        <w:rPr>
          <w:rFonts w:ascii="Times New Roman" w:hAnsi="Times New Roman"/>
          <w:kern w:val="2"/>
        </w:rPr>
        <w:t xml:space="preserve"> objętych niniejszą umową</w:t>
      </w:r>
      <w:r w:rsidRPr="00F33A9F">
        <w:rPr>
          <w:rFonts w:ascii="Times New Roman" w:hAnsi="Times New Roman"/>
          <w:kern w:val="2"/>
        </w:rPr>
        <w:t xml:space="preserve">: </w:t>
      </w:r>
      <w:r>
        <w:rPr>
          <w:rFonts w:ascii="Times New Roman" w:hAnsi="Times New Roman"/>
          <w:kern w:val="2"/>
        </w:rPr>
        <w:t xml:space="preserve">1200h (24 miesięcy x średnio 50 </w:t>
      </w:r>
      <w:r w:rsidRPr="00F33A9F">
        <w:rPr>
          <w:rFonts w:ascii="Times New Roman" w:hAnsi="Times New Roman"/>
          <w:kern w:val="2"/>
        </w:rPr>
        <w:t>h</w:t>
      </w:r>
      <w:r>
        <w:rPr>
          <w:rFonts w:ascii="Times New Roman" w:hAnsi="Times New Roman"/>
          <w:kern w:val="2"/>
        </w:rPr>
        <w:t>)</w:t>
      </w:r>
      <w:r w:rsidRPr="00F33A9F">
        <w:rPr>
          <w:rFonts w:ascii="Times New Roman" w:hAnsi="Times New Roman"/>
          <w:kern w:val="2"/>
        </w:rPr>
        <w:t>.</w:t>
      </w:r>
    </w:p>
    <w:p w14:paraId="727E381E" w14:textId="28377BD0" w:rsidR="007141D4" w:rsidRPr="000E5141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lang w:eastAsia="zh-CN"/>
        </w:rPr>
      </w:pPr>
      <w:r w:rsidRPr="000E5141">
        <w:rPr>
          <w:rFonts w:ascii="Times New Roman" w:hAnsi="Times New Roman"/>
          <w:kern w:val="2"/>
        </w:rPr>
        <w:t>Zamawiający wymaga, aby świadczenie usług w ramach niniejszej umowy było realizowane w Urzędzie Gminy Kłomnice, ul. Strażacka 20, 42-270 Kłomnice oraz zdalnie</w:t>
      </w:r>
      <w:r w:rsidR="00A56670" w:rsidRPr="00A56670">
        <w:rPr>
          <w:rFonts w:ascii="Times New Roman" w:hAnsi="Times New Roman"/>
          <w:kern w:val="2"/>
        </w:rPr>
        <w:t xml:space="preserve">. </w:t>
      </w:r>
    </w:p>
    <w:p w14:paraId="6F3BDCB8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2</w:t>
      </w:r>
    </w:p>
    <w:p w14:paraId="668F6891" w14:textId="63796985" w:rsidR="007141D4" w:rsidRPr="007141D4" w:rsidRDefault="000E5141" w:rsidP="00F33A1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A9F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>
        <w:rPr>
          <w:rFonts w:ascii="Times New Roman" w:hAnsi="Times New Roman" w:cs="Times New Roman"/>
          <w:sz w:val="24"/>
          <w:szCs w:val="24"/>
        </w:rPr>
        <w:t>realizacji w ramach niniejszej umowy następujących zadań</w:t>
      </w:r>
      <w:r w:rsidR="007141D4" w:rsidRPr="007141D4">
        <w:rPr>
          <w:rFonts w:ascii="Times New Roman" w:hAnsi="Times New Roman" w:cs="Times New Roman"/>
          <w:sz w:val="24"/>
          <w:szCs w:val="24"/>
        </w:rPr>
        <w:t>:</w:t>
      </w:r>
    </w:p>
    <w:p w14:paraId="7E7D41CC" w14:textId="77777777" w:rsidR="00010BD2" w:rsidRPr="002E2291" w:rsidRDefault="00010BD2" w:rsidP="00F33A1D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2E2291">
        <w:rPr>
          <w:rFonts w:ascii="var(--font-primary)" w:hAnsi="var(--font-primary)" w:cs="Arial"/>
          <w:lang w:eastAsia="pl-PL"/>
        </w:rPr>
        <w:lastRenderedPageBreak/>
        <w:t>planowanie i organizowanie działań projektowych,</w:t>
      </w:r>
    </w:p>
    <w:p w14:paraId="265223A0" w14:textId="77777777" w:rsidR="00010BD2" w:rsidRPr="002E2291" w:rsidRDefault="00010BD2" w:rsidP="00F33A1D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C879C3">
        <w:rPr>
          <w:rFonts w:ascii="var(--font-primary)" w:hAnsi="var(--font-primary)" w:cs="Arial"/>
          <w:lang w:eastAsia="pl-PL"/>
        </w:rPr>
        <w:t>tworzenie</w:t>
      </w:r>
      <w:r w:rsidRPr="002E2291">
        <w:rPr>
          <w:rFonts w:ascii="var(--font-primary)" w:hAnsi="var(--font-primary)" w:cs="Arial"/>
          <w:lang w:eastAsia="pl-PL"/>
        </w:rPr>
        <w:t xml:space="preserve"> dokumentacji </w:t>
      </w:r>
      <w:r w:rsidRPr="00C879C3">
        <w:rPr>
          <w:rFonts w:ascii="var(--font-primary)" w:hAnsi="var(--font-primary)" w:cs="Arial"/>
          <w:lang w:eastAsia="pl-PL"/>
        </w:rPr>
        <w:t>projektowej,</w:t>
      </w:r>
    </w:p>
    <w:p w14:paraId="771E1015" w14:textId="77777777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2E2291">
        <w:rPr>
          <w:rFonts w:ascii="var(--font-primary)" w:hAnsi="var(--font-primary)" w:cs="Arial"/>
          <w:lang w:eastAsia="pl-PL"/>
        </w:rPr>
        <w:t>monitorowanie i koordynacja działań,</w:t>
      </w:r>
    </w:p>
    <w:p w14:paraId="1BDD9AAB" w14:textId="77777777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kontrola wyników,</w:t>
      </w:r>
    </w:p>
    <w:p w14:paraId="0BC022FC" w14:textId="73A174B5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zarządzanie realizacją projekt</w:t>
      </w:r>
      <w:r w:rsidR="000E5141">
        <w:rPr>
          <w:rFonts w:ascii="Times New Roman" w:hAnsi="Times New Roman"/>
        </w:rPr>
        <w:t>u</w:t>
      </w:r>
      <w:r w:rsidRPr="00A56670">
        <w:rPr>
          <w:rFonts w:ascii="Times New Roman" w:hAnsi="Times New Roman"/>
        </w:rPr>
        <w:t xml:space="preserve"> od strony finansowej</w:t>
      </w:r>
    </w:p>
    <w:p w14:paraId="2A469463" w14:textId="737AD289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 xml:space="preserve">realizacja zadań w projektach zgodnie założeniami wniosku o dofinansowanie oraz </w:t>
      </w:r>
      <w:r w:rsidR="000E5141">
        <w:rPr>
          <w:rFonts w:ascii="Times New Roman" w:hAnsi="Times New Roman"/>
        </w:rPr>
        <w:t>z</w:t>
      </w:r>
      <w:r w:rsidRPr="00A56670">
        <w:rPr>
          <w:rFonts w:ascii="Times New Roman" w:hAnsi="Times New Roman"/>
        </w:rPr>
        <w:t>asadami  realizacji zgodnie z regulaminem naboru,</w:t>
      </w:r>
    </w:p>
    <w:p w14:paraId="37BBF7BF" w14:textId="6DE7412C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realizacja zadań zgodnie z wyznaczonymi harmonogramami w projek</w:t>
      </w:r>
      <w:r w:rsidR="000E5141">
        <w:rPr>
          <w:rFonts w:ascii="Times New Roman" w:hAnsi="Times New Roman"/>
        </w:rPr>
        <w:t>cie</w:t>
      </w:r>
      <w:r w:rsidRPr="00A56670">
        <w:rPr>
          <w:rFonts w:ascii="Times New Roman" w:hAnsi="Times New Roman"/>
        </w:rPr>
        <w:t>,</w:t>
      </w:r>
    </w:p>
    <w:p w14:paraId="36969112" w14:textId="77777777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koordynacja prac członków zespołu projektowego,</w:t>
      </w:r>
    </w:p>
    <w:p w14:paraId="53533467" w14:textId="6F37C457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wybór podwykonawców do realizacji zadań w projek</w:t>
      </w:r>
      <w:r w:rsidR="000E5141">
        <w:rPr>
          <w:rFonts w:ascii="Times New Roman" w:hAnsi="Times New Roman"/>
        </w:rPr>
        <w:t>cie</w:t>
      </w:r>
      <w:r w:rsidRPr="00A56670">
        <w:rPr>
          <w:rFonts w:ascii="Times New Roman" w:hAnsi="Times New Roman"/>
        </w:rPr>
        <w:t xml:space="preserve"> zgodnie z obowiązującymi przepisami,</w:t>
      </w:r>
    </w:p>
    <w:p w14:paraId="52AE9A71" w14:textId="77777777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nadzór nad realizacją,</w:t>
      </w:r>
    </w:p>
    <w:p w14:paraId="4D4E630A" w14:textId="77777777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przygotowywanie umów, dokumentacji rozliczeniowej,</w:t>
      </w:r>
    </w:p>
    <w:p w14:paraId="0CC3BAC6" w14:textId="77777777" w:rsid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prowadzenie i monitoring wskaźników, harmonogramu i budżetu,</w:t>
      </w:r>
    </w:p>
    <w:p w14:paraId="5EDA2C8B" w14:textId="34966005" w:rsidR="007141D4" w:rsidRPr="00A56670" w:rsidRDefault="00010BD2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A56670">
        <w:rPr>
          <w:rFonts w:ascii="Times New Roman" w:hAnsi="Times New Roman"/>
        </w:rPr>
        <w:t>zarządzanie ryzykiem w projek</w:t>
      </w:r>
      <w:r w:rsidR="000E5141">
        <w:rPr>
          <w:rFonts w:ascii="Times New Roman" w:hAnsi="Times New Roman"/>
        </w:rPr>
        <w:t>cie</w:t>
      </w:r>
    </w:p>
    <w:p w14:paraId="59E66065" w14:textId="15615BFA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3</w:t>
      </w:r>
    </w:p>
    <w:p w14:paraId="760CDA48" w14:textId="5130196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Termin wykonania usługi: </w:t>
      </w:r>
      <w:r w:rsidR="002010CB">
        <w:t xml:space="preserve">od dnia </w:t>
      </w:r>
      <w:r w:rsidR="004529BC">
        <w:t xml:space="preserve">01.07.2024 </w:t>
      </w:r>
      <w:r w:rsidRPr="007141D4">
        <w:t>do dnia:</w:t>
      </w:r>
      <w:r w:rsidRPr="00A56670">
        <w:t xml:space="preserve"> </w:t>
      </w:r>
      <w:r w:rsidR="00710FF2">
        <w:t>30</w:t>
      </w:r>
      <w:r w:rsidR="004529BC">
        <w:t>.0</w:t>
      </w:r>
      <w:r w:rsidR="00710FF2">
        <w:t>6</w:t>
      </w:r>
      <w:r w:rsidR="004529BC">
        <w:t>.2026</w:t>
      </w:r>
      <w:r w:rsidR="00710FF2">
        <w:t xml:space="preserve"> (włącznie)</w:t>
      </w:r>
      <w:r w:rsidR="002010CB" w:rsidRPr="00A56670">
        <w:t>.</w:t>
      </w:r>
    </w:p>
    <w:p w14:paraId="661EE2F5" w14:textId="77777777" w:rsidR="007141D4" w:rsidRP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71DE642C" w14:textId="53123EEA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4</w:t>
      </w:r>
    </w:p>
    <w:p w14:paraId="7BB5D4A8" w14:textId="77777777" w:rsidR="007141D4" w:rsidRPr="007141D4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Za wykonaną usługę Zamawiający zobowiązuje się zapłacić Wykonawcy łączną cenę wynikającą z oferty: </w:t>
      </w:r>
    </w:p>
    <w:p w14:paraId="09AC27CC" w14:textId="67BFF9F0" w:rsidR="007141D4" w:rsidRPr="006F3CA1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7141D4" w:rsidRPr="006F3CA1">
        <w:rPr>
          <w:rFonts w:ascii="Times New Roman" w:hAnsi="Times New Roman"/>
          <w:b/>
        </w:rPr>
        <w:t xml:space="preserve">wota brutto: </w:t>
      </w:r>
      <w:r w:rsidR="00147564">
        <w:rPr>
          <w:rFonts w:ascii="Times New Roman" w:hAnsi="Times New Roman"/>
          <w:b/>
        </w:rPr>
        <w:t>………………..</w:t>
      </w:r>
      <w:r w:rsidR="00BF7A4A" w:rsidRPr="006F3CA1">
        <w:rPr>
          <w:rFonts w:ascii="Times New Roman" w:hAnsi="Times New Roman"/>
          <w:b/>
        </w:rPr>
        <w:t xml:space="preserve"> </w:t>
      </w:r>
      <w:r w:rsidR="007141D4" w:rsidRPr="006F3CA1">
        <w:rPr>
          <w:rFonts w:ascii="Times New Roman" w:hAnsi="Times New Roman"/>
          <w:b/>
        </w:rPr>
        <w:t>zł</w:t>
      </w:r>
      <w:r w:rsidR="002010CB">
        <w:rPr>
          <w:rFonts w:ascii="Times New Roman" w:hAnsi="Times New Roman"/>
          <w:b/>
        </w:rPr>
        <w:t xml:space="preserve"> </w:t>
      </w:r>
      <w:r w:rsidR="002010CB" w:rsidRPr="00A56670">
        <w:rPr>
          <w:rFonts w:ascii="Times New Roman" w:hAnsi="Times New Roman"/>
        </w:rPr>
        <w:t xml:space="preserve">(słownie: </w:t>
      </w:r>
      <w:r w:rsidR="00147564">
        <w:rPr>
          <w:rFonts w:ascii="Times New Roman" w:hAnsi="Times New Roman"/>
        </w:rPr>
        <w:t>…………………………………….</w:t>
      </w:r>
      <w:r w:rsidR="002010CB" w:rsidRPr="00A56670">
        <w:rPr>
          <w:rFonts w:ascii="Times New Roman" w:hAnsi="Times New Roman"/>
        </w:rPr>
        <w:t>)</w:t>
      </w:r>
    </w:p>
    <w:p w14:paraId="781EE056" w14:textId="51AA25C8" w:rsidR="006F358A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Należność z tytułu faktur</w:t>
      </w:r>
      <w:r w:rsidR="00C76FB1">
        <w:rPr>
          <w:rFonts w:ascii="Times New Roman" w:hAnsi="Times New Roman"/>
        </w:rPr>
        <w:t>/rachunków</w:t>
      </w:r>
      <w:r w:rsidRPr="007141D4">
        <w:rPr>
          <w:rFonts w:ascii="Times New Roman" w:hAnsi="Times New Roman"/>
        </w:rPr>
        <w:t xml:space="preserve"> będzie płatna przez Zamawiającego przelewem na konto Wykonawcy nr </w:t>
      </w:r>
      <w:r w:rsidR="00147564">
        <w:rPr>
          <w:rFonts w:ascii="Times New Roman" w:hAnsi="Times New Roman"/>
        </w:rPr>
        <w:t>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_____</w:t>
      </w:r>
      <w:r w:rsidR="004529BC" w:rsidRPr="00710FF2">
        <w:rPr>
          <w:rFonts w:ascii="Times New Roman" w:hAnsi="Times New Roman"/>
        </w:rPr>
        <w:t xml:space="preserve"> w banku </w:t>
      </w:r>
      <w:r w:rsidR="00147564">
        <w:rPr>
          <w:rFonts w:ascii="Times New Roman" w:hAnsi="Times New Roman"/>
        </w:rPr>
        <w:t>__________</w:t>
      </w:r>
    </w:p>
    <w:p w14:paraId="4E464888" w14:textId="3CBBC3E8" w:rsidR="006F358A" w:rsidRPr="006F358A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>
        <w:t xml:space="preserve">Umowa obejmuje maksymalnie 1200 godzin tj. maksymalnie 50 godzin miesięcznie, koordynowania określonego w </w:t>
      </w:r>
      <w:r w:rsidRPr="006F358A">
        <w:rPr>
          <w:b/>
          <w:bCs/>
        </w:rPr>
        <w:t>§ 1pkt.1.</w:t>
      </w:r>
    </w:p>
    <w:p w14:paraId="55B3F4C6" w14:textId="3F92C4ED" w:rsidR="006F358A" w:rsidRPr="006F358A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>
        <w:t xml:space="preserve">Wynagrodzenie rozliczane będzie miesięcznie w wysokości 6 000 zł (słownie: sześciu tysięcy złotych) brutto za każdy miesiąc ( pierwszy okres rozliczeniowy będzie obejmował czas od 01.07.2024r) na podstawie faktury wystawionej zgodnie z </w:t>
      </w:r>
      <w:r w:rsidR="00220518">
        <w:t>warunkami zamawiającego określonymi dalej.</w:t>
      </w:r>
    </w:p>
    <w:p w14:paraId="402C021D" w14:textId="75CEEAA8" w:rsidR="007141D4" w:rsidRPr="00010BD2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lang w:eastAsia="pl-PL"/>
        </w:rPr>
      </w:pPr>
      <w:r w:rsidRPr="00010BD2">
        <w:rPr>
          <w:rFonts w:ascii="Times New Roman" w:hAnsi="Times New Roman"/>
        </w:rPr>
        <w:lastRenderedPageBreak/>
        <w:t>Należność będzie przekazywana na konto wskazane przez Wykonawcę w terminie 14 dni od daty otrzymania pr</w:t>
      </w:r>
      <w:r w:rsidR="00A56670">
        <w:rPr>
          <w:rFonts w:ascii="Times New Roman" w:hAnsi="Times New Roman"/>
        </w:rPr>
        <w:t>awidłowo wystawionej faktury/rachunku</w:t>
      </w:r>
      <w:r w:rsidRPr="00010BD2">
        <w:rPr>
          <w:rFonts w:ascii="Times New Roman" w:hAnsi="Times New Roman"/>
        </w:rPr>
        <w:t xml:space="preserve">, która Wykonawca wystawi </w:t>
      </w:r>
      <w:r w:rsidR="004529BC">
        <w:rPr>
          <w:rFonts w:ascii="Times New Roman" w:hAnsi="Times New Roman"/>
        </w:rPr>
        <w:t xml:space="preserve">na koniec każdego miesiąca realizacji usługi aż do </w:t>
      </w:r>
      <w:r w:rsidRPr="00010BD2">
        <w:rPr>
          <w:rFonts w:ascii="Times New Roman" w:hAnsi="Times New Roman"/>
        </w:rPr>
        <w:t>zakończeniu przedmiotu zamówienia.</w:t>
      </w:r>
    </w:p>
    <w:p w14:paraId="7359F464" w14:textId="77777777" w:rsidR="007141D4" w:rsidRPr="007141D4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Za datę zapłaty uznaje się datę wysłania przez Zamawiającego polecenia przelewu na konto Wykonawcy.</w:t>
      </w:r>
    </w:p>
    <w:p w14:paraId="1E0046A1" w14:textId="29C5DADB" w:rsidR="007141D4" w:rsidRPr="00ED7548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Faktury wystawione przez Wykonawcę będą zawierały następujące dane:</w:t>
      </w:r>
    </w:p>
    <w:p w14:paraId="0BA23F0C" w14:textId="77777777" w:rsidR="007141D4" w:rsidRPr="00BF7A4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BF7A4A">
        <w:rPr>
          <w:rFonts w:ascii="Times New Roman" w:hAnsi="Times New Roman"/>
          <w:b/>
        </w:rPr>
        <w:t>Nabywca:</w:t>
      </w:r>
    </w:p>
    <w:p w14:paraId="6A595772" w14:textId="77777777" w:rsidR="007141D4" w:rsidRPr="007141D4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Gmina Kłomnice</w:t>
      </w:r>
    </w:p>
    <w:p w14:paraId="007C9113" w14:textId="77777777" w:rsidR="007141D4" w:rsidRPr="007141D4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ul. Strażacka 20</w:t>
      </w:r>
    </w:p>
    <w:p w14:paraId="45D64584" w14:textId="77777777" w:rsidR="007141D4" w:rsidRPr="007141D4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42-270 Kłomnice</w:t>
      </w:r>
    </w:p>
    <w:p w14:paraId="4835BAF6" w14:textId="77777777" w:rsidR="007141D4" w:rsidRPr="007141D4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NIP 949-21-28-802</w:t>
      </w:r>
    </w:p>
    <w:p w14:paraId="0AC810BC" w14:textId="77777777" w:rsidR="00F33A1D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BF7A4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BF7A4A">
        <w:rPr>
          <w:rFonts w:ascii="Times New Roman" w:hAnsi="Times New Roman"/>
          <w:b/>
        </w:rPr>
        <w:t>Odbiorca</w:t>
      </w:r>
      <w:r w:rsidR="00BF7A4A">
        <w:rPr>
          <w:rFonts w:ascii="Times New Roman" w:hAnsi="Times New Roman"/>
          <w:b/>
        </w:rPr>
        <w:t>:</w:t>
      </w:r>
    </w:p>
    <w:p w14:paraId="63CCC0F0" w14:textId="5BB6C625" w:rsidR="007141D4" w:rsidRPr="007141D4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Urząd Gminy Kłomnice</w:t>
      </w:r>
    </w:p>
    <w:p w14:paraId="411295D2" w14:textId="59767730" w:rsidR="007141D4" w:rsidRPr="007141D4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ul. Strażacka </w:t>
      </w:r>
      <w:r w:rsidR="00BF7A4A">
        <w:rPr>
          <w:rFonts w:ascii="Times New Roman" w:hAnsi="Times New Roman"/>
        </w:rPr>
        <w:t>20</w:t>
      </w:r>
    </w:p>
    <w:p w14:paraId="0486E7BE" w14:textId="46751E05" w:rsidR="00BF7A4A" w:rsidRPr="00BF7A4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42-270 Kłomnice</w:t>
      </w:r>
    </w:p>
    <w:p w14:paraId="2D6C6988" w14:textId="4F05A680" w:rsidR="007141D4" w:rsidRPr="007141D4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7141D4">
        <w:rPr>
          <w:rFonts w:ascii="Times New Roman" w:hAnsi="Times New Roman"/>
          <w:b/>
        </w:rPr>
        <w:t xml:space="preserve">§ </w:t>
      </w:r>
      <w:r w:rsidR="000E5141">
        <w:rPr>
          <w:rFonts w:ascii="Times New Roman" w:hAnsi="Times New Roman"/>
          <w:b/>
        </w:rPr>
        <w:t>5</w:t>
      </w:r>
    </w:p>
    <w:p w14:paraId="331952AF" w14:textId="77777777" w:rsidR="007141D4" w:rsidRPr="007141D4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7777777" w:rsidR="007141D4" w:rsidRPr="007141D4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7141D4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0E5141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7141D4">
        <w:rPr>
          <w:rFonts w:ascii="Times New Roman" w:hAnsi="Times New Roman"/>
        </w:rPr>
        <w:t>.</w:t>
      </w:r>
    </w:p>
    <w:p w14:paraId="768FC283" w14:textId="48BBEFD6" w:rsidR="007141D4" w:rsidRPr="007141D4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7141D4">
        <w:rPr>
          <w:rFonts w:ascii="Times New Roman" w:hAnsi="Times New Roman"/>
          <w:b/>
        </w:rPr>
        <w:t xml:space="preserve">§ </w:t>
      </w:r>
      <w:r w:rsidR="000E5141">
        <w:rPr>
          <w:rFonts w:ascii="Times New Roman" w:hAnsi="Times New Roman"/>
          <w:b/>
        </w:rPr>
        <w:t>6</w:t>
      </w:r>
    </w:p>
    <w:p w14:paraId="0426205E" w14:textId="0B703E27" w:rsidR="007141D4" w:rsidRPr="007141D4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Zamawiający może odstąpić </w:t>
      </w:r>
      <w:r w:rsidR="00010BD2">
        <w:rPr>
          <w:rFonts w:ascii="Times New Roman" w:hAnsi="Times New Roman"/>
        </w:rPr>
        <w:t>od umowy, jeżeli Wykonawca nie rozpocznie</w:t>
      </w:r>
      <w:r w:rsidR="00F33A1D">
        <w:rPr>
          <w:rFonts w:ascii="Times New Roman" w:hAnsi="Times New Roman"/>
        </w:rPr>
        <w:t xml:space="preserve"> </w:t>
      </w:r>
      <w:r w:rsidR="00010BD2">
        <w:rPr>
          <w:rFonts w:ascii="Times New Roman" w:hAnsi="Times New Roman"/>
        </w:rPr>
        <w:t>realizacji</w:t>
      </w:r>
      <w:r w:rsidRPr="007141D4">
        <w:rPr>
          <w:rFonts w:ascii="Times New Roman" w:hAnsi="Times New Roman"/>
        </w:rPr>
        <w:t xml:space="preserve"> zamówienia w terminie 45 dni od dnia podpisania umowy</w:t>
      </w:r>
      <w:r w:rsidR="00010BD2">
        <w:rPr>
          <w:rFonts w:ascii="Times New Roman" w:hAnsi="Times New Roman"/>
        </w:rPr>
        <w:t>.</w:t>
      </w:r>
    </w:p>
    <w:p w14:paraId="2B389855" w14:textId="77777777" w:rsidR="003C401A" w:rsidRPr="003C401A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3C401A">
        <w:rPr>
          <w:rFonts w:ascii="Times New Roman" w:hAnsi="Times New Roman"/>
          <w:b/>
        </w:rPr>
        <w:t>§ 7</w:t>
      </w:r>
    </w:p>
    <w:p w14:paraId="3538BE62" w14:textId="77777777" w:rsidR="003C401A" w:rsidRPr="00F33A9F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Strony ustanawiają odpowiedzialność za niewykonanie lub nienależyte wykonanie umowy w formie </w:t>
      </w:r>
      <w:r>
        <w:rPr>
          <w:rFonts w:ascii="Times New Roman" w:hAnsi="Times New Roman"/>
        </w:rPr>
        <w:t>rozwiązania umowy.</w:t>
      </w:r>
    </w:p>
    <w:p w14:paraId="5CEC96B5" w14:textId="77777777" w:rsidR="003C401A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 xml:space="preserve"> może dochodzić odszkodowania przewyższającego kary umowne na zasadach ogólnych.</w:t>
      </w:r>
    </w:p>
    <w:p w14:paraId="0A32E06D" w14:textId="77777777" w:rsidR="003C40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5CD87729" w14:textId="77777777" w:rsidR="003C40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B5E872D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8</w:t>
      </w:r>
    </w:p>
    <w:p w14:paraId="7474B8FD" w14:textId="77777777" w:rsidR="003C401A" w:rsidRPr="00F33A9F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Zamawiający może rozwiązać umowę ze skutkiem natychmiastowym, jeżeli </w:t>
      </w:r>
      <w:r>
        <w:rPr>
          <w:rFonts w:ascii="Times New Roman" w:hAnsi="Times New Roman"/>
        </w:rPr>
        <w:t>Wykonawca</w:t>
      </w:r>
      <w:r w:rsidRPr="00F33A9F">
        <w:rPr>
          <w:rFonts w:ascii="Times New Roman" w:hAnsi="Times New Roman"/>
        </w:rPr>
        <w:t xml:space="preserve"> rażąco naruszy postanowienia umowy</w:t>
      </w:r>
      <w:r>
        <w:rPr>
          <w:rFonts w:ascii="Times New Roman" w:hAnsi="Times New Roman"/>
        </w:rPr>
        <w:t>.</w:t>
      </w:r>
    </w:p>
    <w:p w14:paraId="3CE9B4A0" w14:textId="77777777" w:rsidR="003C401A" w:rsidRPr="008378E4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Rozwiązanie umowy </w:t>
      </w:r>
      <w:r w:rsidRPr="008378E4">
        <w:rPr>
          <w:rFonts w:ascii="Times New Roman" w:hAnsi="Times New Roman"/>
        </w:rPr>
        <w:t>nastąpi w formie pisemnej z podaniem uzasadnienia.</w:t>
      </w:r>
    </w:p>
    <w:p w14:paraId="6CC33B8F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9</w:t>
      </w:r>
    </w:p>
    <w:p w14:paraId="18D0CA33" w14:textId="77777777" w:rsidR="003C401A" w:rsidRPr="00F33A9F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1CE9B3B6" w14:textId="77777777" w:rsidR="003C401A" w:rsidRPr="00F33A9F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44E95D8" w14:textId="77777777" w:rsidR="003C401A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10</w:t>
      </w:r>
    </w:p>
    <w:p w14:paraId="45D75496" w14:textId="77777777" w:rsidR="003C401A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9D39C1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17CF584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11</w:t>
      </w:r>
    </w:p>
    <w:p w14:paraId="61E3C0B0" w14:textId="77777777" w:rsidR="003C401A" w:rsidRPr="00F33A9F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Umowę sporządzono w dwóch, jednobrzmiących egzemplarzach po jednym dla każdej ze stron</w:t>
      </w:r>
      <w:r>
        <w:rPr>
          <w:rFonts w:ascii="Times New Roman" w:hAnsi="Times New Roman"/>
        </w:rPr>
        <w:t>.</w:t>
      </w:r>
    </w:p>
    <w:p w14:paraId="141536B3" w14:textId="7D233272" w:rsidR="0017067C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  <w:t xml:space="preserve">                                                            Wykonawca</w:t>
      </w:r>
    </w:p>
    <w:p w14:paraId="2005AD76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1F67B0AF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7F1EC7C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470A32C1" w14:textId="77777777" w:rsidR="000E5141" w:rsidRPr="00F33A9F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Załączniki do niniejszej umowy:</w:t>
      </w:r>
    </w:p>
    <w:p w14:paraId="6D49EA8E" w14:textId="7358ECCF" w:rsidR="000E5141" w:rsidRPr="00F33A9F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- Kopia oferty </w:t>
      </w:r>
      <w:r>
        <w:rPr>
          <w:rFonts w:ascii="Times New Roman" w:hAnsi="Times New Roman"/>
        </w:rPr>
        <w:t>złożonej przez Wykonawcę</w:t>
      </w:r>
      <w:r w:rsidR="006F358A">
        <w:rPr>
          <w:rFonts w:ascii="Times New Roman" w:hAnsi="Times New Roman"/>
        </w:rPr>
        <w:t xml:space="preserve"> – Załącznik nr 1 – pt. Formularz Ofertowy</w:t>
      </w:r>
    </w:p>
    <w:p w14:paraId="256279F3" w14:textId="77777777" w:rsidR="000E5141" w:rsidRPr="007141D4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7141D4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FD00" w14:textId="77777777" w:rsidR="000E37D0" w:rsidRDefault="000E37D0">
      <w:r>
        <w:separator/>
      </w:r>
    </w:p>
  </w:endnote>
  <w:endnote w:type="continuationSeparator" w:id="0">
    <w:p w14:paraId="6D2B8F36" w14:textId="77777777" w:rsidR="000E37D0" w:rsidRDefault="000E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font-primar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2037DD" w:rsidRPr="00C24F21" w:rsidRDefault="002037DD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01A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D367" w14:textId="77777777" w:rsidR="000E37D0" w:rsidRDefault="000E37D0">
      <w:r>
        <w:separator/>
      </w:r>
    </w:p>
  </w:footnote>
  <w:footnote w:type="continuationSeparator" w:id="0">
    <w:p w14:paraId="70451136" w14:textId="77777777" w:rsidR="000E37D0" w:rsidRDefault="000E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2037DD" w:rsidRDefault="002037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2037DD" w:rsidRDefault="002037DD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B0C"/>
    <w:multiLevelType w:val="hybridMultilevel"/>
    <w:tmpl w:val="C0C24DEA"/>
    <w:lvl w:ilvl="0" w:tplc="999676D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34"/>
  </w:num>
  <w:num w:numId="6">
    <w:abstractNumId w:val="29"/>
  </w:num>
  <w:num w:numId="7">
    <w:abstractNumId w:val="31"/>
  </w:num>
  <w:num w:numId="8">
    <w:abstractNumId w:val="0"/>
  </w:num>
  <w:num w:numId="9">
    <w:abstractNumId w:val="3"/>
  </w:num>
  <w:num w:numId="10">
    <w:abstractNumId w:val="28"/>
  </w:num>
  <w:num w:numId="11">
    <w:abstractNumId w:val="19"/>
  </w:num>
  <w:num w:numId="12">
    <w:abstractNumId w:val="35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22"/>
  </w:num>
  <w:num w:numId="18">
    <w:abstractNumId w:val="32"/>
  </w:num>
  <w:num w:numId="19">
    <w:abstractNumId w:val="18"/>
  </w:num>
  <w:num w:numId="20">
    <w:abstractNumId w:val="7"/>
  </w:num>
  <w:num w:numId="21">
    <w:abstractNumId w:val="17"/>
  </w:num>
  <w:num w:numId="22">
    <w:abstractNumId w:val="14"/>
  </w:num>
  <w:num w:numId="23">
    <w:abstractNumId w:val="2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6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6A55"/>
    <w:rsid w:val="00010BD2"/>
    <w:rsid w:val="00010FC6"/>
    <w:rsid w:val="0004603C"/>
    <w:rsid w:val="00065C40"/>
    <w:rsid w:val="00094EF6"/>
    <w:rsid w:val="000E21EF"/>
    <w:rsid w:val="000E37D0"/>
    <w:rsid w:val="000E5141"/>
    <w:rsid w:val="000F3BCF"/>
    <w:rsid w:val="0010162A"/>
    <w:rsid w:val="00147564"/>
    <w:rsid w:val="001561C5"/>
    <w:rsid w:val="0017067C"/>
    <w:rsid w:val="001D4BB4"/>
    <w:rsid w:val="002010CB"/>
    <w:rsid w:val="002037DD"/>
    <w:rsid w:val="00214307"/>
    <w:rsid w:val="00220518"/>
    <w:rsid w:val="002571F6"/>
    <w:rsid w:val="00281244"/>
    <w:rsid w:val="002A6C2F"/>
    <w:rsid w:val="002B08FC"/>
    <w:rsid w:val="002D0F3A"/>
    <w:rsid w:val="002D66BB"/>
    <w:rsid w:val="002E6BDD"/>
    <w:rsid w:val="002F66E8"/>
    <w:rsid w:val="00310274"/>
    <w:rsid w:val="003134FE"/>
    <w:rsid w:val="0035420C"/>
    <w:rsid w:val="003816DA"/>
    <w:rsid w:val="00385FFB"/>
    <w:rsid w:val="003C401A"/>
    <w:rsid w:val="00412555"/>
    <w:rsid w:val="004529BC"/>
    <w:rsid w:val="00454CC3"/>
    <w:rsid w:val="00472589"/>
    <w:rsid w:val="00482EA3"/>
    <w:rsid w:val="004844AD"/>
    <w:rsid w:val="004B7B5A"/>
    <w:rsid w:val="004C6479"/>
    <w:rsid w:val="004E14C2"/>
    <w:rsid w:val="004E62F6"/>
    <w:rsid w:val="005115C2"/>
    <w:rsid w:val="00515367"/>
    <w:rsid w:val="005211B7"/>
    <w:rsid w:val="00536C58"/>
    <w:rsid w:val="00565D6C"/>
    <w:rsid w:val="00591711"/>
    <w:rsid w:val="005A056A"/>
    <w:rsid w:val="005B7917"/>
    <w:rsid w:val="005E22E2"/>
    <w:rsid w:val="005F17D2"/>
    <w:rsid w:val="006760F1"/>
    <w:rsid w:val="006D19B4"/>
    <w:rsid w:val="006E040C"/>
    <w:rsid w:val="006F358A"/>
    <w:rsid w:val="006F3CA1"/>
    <w:rsid w:val="006F4568"/>
    <w:rsid w:val="007021C9"/>
    <w:rsid w:val="00704508"/>
    <w:rsid w:val="007077F2"/>
    <w:rsid w:val="00710FF2"/>
    <w:rsid w:val="007141D4"/>
    <w:rsid w:val="007342C8"/>
    <w:rsid w:val="00734FD2"/>
    <w:rsid w:val="00735813"/>
    <w:rsid w:val="00760990"/>
    <w:rsid w:val="00761B48"/>
    <w:rsid w:val="00780D75"/>
    <w:rsid w:val="00863D3F"/>
    <w:rsid w:val="00870576"/>
    <w:rsid w:val="0088784C"/>
    <w:rsid w:val="008C4DE6"/>
    <w:rsid w:val="008F3ED0"/>
    <w:rsid w:val="009270E1"/>
    <w:rsid w:val="00971CF6"/>
    <w:rsid w:val="009A5797"/>
    <w:rsid w:val="009B7B29"/>
    <w:rsid w:val="009D478F"/>
    <w:rsid w:val="00A228A3"/>
    <w:rsid w:val="00A25198"/>
    <w:rsid w:val="00A34049"/>
    <w:rsid w:val="00A42564"/>
    <w:rsid w:val="00A56670"/>
    <w:rsid w:val="00A772FA"/>
    <w:rsid w:val="00A834F4"/>
    <w:rsid w:val="00A8394D"/>
    <w:rsid w:val="00A97B65"/>
    <w:rsid w:val="00A97B93"/>
    <w:rsid w:val="00AD274B"/>
    <w:rsid w:val="00AE2520"/>
    <w:rsid w:val="00AF3CB9"/>
    <w:rsid w:val="00AF4EB4"/>
    <w:rsid w:val="00B371AE"/>
    <w:rsid w:val="00B546E9"/>
    <w:rsid w:val="00B619ED"/>
    <w:rsid w:val="00B82EF6"/>
    <w:rsid w:val="00BC79CC"/>
    <w:rsid w:val="00BF7A4A"/>
    <w:rsid w:val="00C06AC7"/>
    <w:rsid w:val="00C0733F"/>
    <w:rsid w:val="00C14A13"/>
    <w:rsid w:val="00C24F21"/>
    <w:rsid w:val="00C3461A"/>
    <w:rsid w:val="00C76FB1"/>
    <w:rsid w:val="00C84FEE"/>
    <w:rsid w:val="00C965EE"/>
    <w:rsid w:val="00CA4211"/>
    <w:rsid w:val="00CB53C1"/>
    <w:rsid w:val="00CC431D"/>
    <w:rsid w:val="00CE6FA6"/>
    <w:rsid w:val="00CF1AB9"/>
    <w:rsid w:val="00D00330"/>
    <w:rsid w:val="00D30247"/>
    <w:rsid w:val="00D45BFF"/>
    <w:rsid w:val="00DC0C56"/>
    <w:rsid w:val="00E1663C"/>
    <w:rsid w:val="00E86476"/>
    <w:rsid w:val="00EA5546"/>
    <w:rsid w:val="00EB7791"/>
    <w:rsid w:val="00ED0B2A"/>
    <w:rsid w:val="00ED7548"/>
    <w:rsid w:val="00EE312E"/>
    <w:rsid w:val="00F24C11"/>
    <w:rsid w:val="00F33A1D"/>
    <w:rsid w:val="00F6134F"/>
    <w:rsid w:val="00F753C2"/>
    <w:rsid w:val="00F8620F"/>
    <w:rsid w:val="00F97C47"/>
    <w:rsid w:val="00F97E7B"/>
    <w:rsid w:val="00FB028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5</cp:revision>
  <cp:lastPrinted>2024-07-16T15:33:00Z</cp:lastPrinted>
  <dcterms:created xsi:type="dcterms:W3CDTF">2024-07-16T15:28:00Z</dcterms:created>
  <dcterms:modified xsi:type="dcterms:W3CDTF">2024-07-19T10:40:00Z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